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AD97B" w14:textId="77777777" w:rsidR="00854BE5" w:rsidRDefault="00854BE5">
      <w:pPr>
        <w:rPr>
          <w:sz w:val="40"/>
          <w:szCs w:val="40"/>
        </w:rPr>
      </w:pPr>
    </w:p>
    <w:p w14:paraId="2794AC3A" w14:textId="05BA02C2" w:rsidR="009F4B55" w:rsidRPr="00854BE5" w:rsidRDefault="00854BE5" w:rsidP="00854BE5">
      <w:pPr>
        <w:jc w:val="center"/>
        <w:rPr>
          <w:kern w:val="0"/>
          <w:sz w:val="40"/>
          <w:szCs w:val="40"/>
        </w:rPr>
      </w:pPr>
      <w:r w:rsidRPr="00410364">
        <w:rPr>
          <w:rFonts w:hint="eastAsia"/>
          <w:spacing w:val="800"/>
          <w:kern w:val="0"/>
          <w:sz w:val="40"/>
          <w:szCs w:val="40"/>
          <w:fitText w:val="2400" w:id="-2098961152"/>
        </w:rPr>
        <w:t>念</w:t>
      </w:r>
      <w:r w:rsidRPr="00410364">
        <w:rPr>
          <w:rFonts w:hint="eastAsia"/>
          <w:kern w:val="0"/>
          <w:sz w:val="40"/>
          <w:szCs w:val="40"/>
          <w:fitText w:val="2400" w:id="-2098961152"/>
        </w:rPr>
        <w:t>書</w:t>
      </w:r>
    </w:p>
    <w:p w14:paraId="4C088F3D" w14:textId="1B3D9C1B" w:rsidR="00854BE5" w:rsidRDefault="00854BE5" w:rsidP="00854BE5">
      <w:pPr>
        <w:jc w:val="left"/>
        <w:rPr>
          <w:sz w:val="28"/>
          <w:szCs w:val="28"/>
        </w:rPr>
      </w:pPr>
    </w:p>
    <w:p w14:paraId="259A7E8C" w14:textId="1E6BFFEF" w:rsidR="00854BE5" w:rsidRDefault="00854BE5" w:rsidP="00854BE5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一宮町長　</w:t>
      </w:r>
      <w:r w:rsidR="00163407">
        <w:rPr>
          <w:rFonts w:hint="eastAsia"/>
          <w:sz w:val="28"/>
          <w:szCs w:val="28"/>
        </w:rPr>
        <w:t xml:space="preserve">　　　　　　　　</w:t>
      </w:r>
      <w:bookmarkStart w:id="0" w:name="_GoBack"/>
      <w:bookmarkEnd w:id="0"/>
      <w:r>
        <w:rPr>
          <w:rFonts w:hint="eastAsia"/>
          <w:sz w:val="28"/>
          <w:szCs w:val="28"/>
        </w:rPr>
        <w:t xml:space="preserve">　様</w:t>
      </w:r>
    </w:p>
    <w:p w14:paraId="7D036629" w14:textId="0673313A" w:rsidR="00854BE5" w:rsidRDefault="00854BE5" w:rsidP="00854BE5">
      <w:pPr>
        <w:jc w:val="left"/>
        <w:rPr>
          <w:sz w:val="28"/>
          <w:szCs w:val="28"/>
        </w:rPr>
      </w:pPr>
    </w:p>
    <w:p w14:paraId="0C343B24" w14:textId="2BB262EE" w:rsidR="00854BE5" w:rsidRDefault="00854BE5" w:rsidP="00854BE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今般出願いたしました下記の私建築物は、</w:t>
      </w:r>
    </w:p>
    <w:p w14:paraId="1709EA96" w14:textId="2EE63A06" w:rsidR="00410364" w:rsidRDefault="00163407" w:rsidP="00854BE5">
      <w:pPr>
        <w:jc w:val="left"/>
        <w:rPr>
          <w:sz w:val="28"/>
          <w:szCs w:val="28"/>
        </w:rPr>
      </w:pPr>
      <w:sdt>
        <w:sdtPr>
          <w:rPr>
            <w:rFonts w:hint="eastAsia"/>
            <w:sz w:val="28"/>
            <w:szCs w:val="28"/>
          </w:rPr>
          <w:alias w:val="都市計画施設一覧"/>
          <w:tag w:val="都市計画施設一覧"/>
          <w:id w:val="2107844837"/>
          <w:placeholder>
            <w:docPart w:val="DefaultPlaceholder_-1854013438"/>
          </w:placeholder>
          <w:showingPlcHdr/>
          <w:dropDownList>
            <w:listItem w:value="以下の施設から選択してください。　"/>
            <w:listItem w:displayText="一宮都市計画道路3・3・1号　一宮駅東口線" w:value="一宮都市計画道路3・3・1号　一宮駅東口線"/>
            <w:listItem w:displayText="一宮都市計画道路3・4・2号　一宮駅西口線" w:value="一宮都市計画道路3・4・2号　一宮駅西口線"/>
            <w:listItem w:displayText="一宮都市計画道路3・4・3号　新地稲荷塚線" w:value="一宮都市計画道路3・4・3号　新地稲荷塚線"/>
            <w:listItem w:displayText="一宮都市計画道路3・4・4号　南総一宮海岸線" w:value="一宮都市計画道路3・4・4号　南総一宮海岸線"/>
            <w:listItem w:displayText="一宮都市計画道路3・4・5号　宮原海岸線" w:value="一宮都市計画道路3・4・5号　宮原海岸線"/>
            <w:listItem w:displayText="一宮都市計画道路3・4・6号　東院宮原線" w:value="一宮都市計画道路3・4・6号　東院宮原線"/>
            <w:listItem w:displayText="一宮都市計画道路3・5・7号　国道128号線" w:value="一宮都市計画道路3・5・7号　国道128号線"/>
            <w:listItem w:displayText="一宮都市計画公園2・2・1号　望洋公園" w:value="一宮都市計画公園2・2・1号　望洋公園"/>
            <w:listItem w:displayText="一宮都市計画公園2・2・2号　舞台公園" w:value="一宮都市計画公園2・2・2号　舞台公園"/>
            <w:listItem w:displayText="一宮都市計画公園3・3・1号　城山公園" w:value="一宮都市計画公園3・3・1号　城山公園"/>
          </w:dropDownList>
        </w:sdtPr>
        <w:sdtEndPr/>
        <w:sdtContent>
          <w:r w:rsidR="00A32356" w:rsidRPr="00AE4695">
            <w:rPr>
              <w:rStyle w:val="a3"/>
            </w:rPr>
            <w:t>アイテムを選択してください。</w:t>
          </w:r>
        </w:sdtContent>
      </w:sdt>
      <w:r w:rsidR="00410364">
        <w:rPr>
          <w:rFonts w:hint="eastAsia"/>
          <w:sz w:val="28"/>
          <w:szCs w:val="28"/>
        </w:rPr>
        <w:t>の計画線上にありますが、</w:t>
      </w:r>
    </w:p>
    <w:p w14:paraId="758A21D2" w14:textId="0147B5E2" w:rsidR="00854BE5" w:rsidRDefault="00410364" w:rsidP="00854BE5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事業実施の場合はその指示に善意をもって協力致します。</w:t>
      </w:r>
    </w:p>
    <w:p w14:paraId="64D843AD" w14:textId="57A938BC" w:rsidR="00410364" w:rsidRDefault="00410364" w:rsidP="00854BE5">
      <w:pPr>
        <w:jc w:val="left"/>
        <w:rPr>
          <w:sz w:val="28"/>
          <w:szCs w:val="28"/>
        </w:rPr>
      </w:pPr>
    </w:p>
    <w:p w14:paraId="30D5AB3D" w14:textId="77777777" w:rsidR="00410364" w:rsidRDefault="00410364" w:rsidP="00410364">
      <w:pPr>
        <w:pStyle w:val="a4"/>
      </w:pPr>
      <w:r>
        <w:rPr>
          <w:rFonts w:hint="eastAsia"/>
        </w:rPr>
        <w:t>記</w:t>
      </w:r>
    </w:p>
    <w:p w14:paraId="10170B3F" w14:textId="143349CA" w:rsidR="00410364" w:rsidRDefault="00410364" w:rsidP="00410364"/>
    <w:p w14:paraId="125685B4" w14:textId="09505192" w:rsidR="00410364" w:rsidRDefault="00410364" w:rsidP="00410364">
      <w:pPr>
        <w:spacing w:line="0" w:lineRule="atLeast"/>
        <w:ind w:firstLine="839"/>
        <w:rPr>
          <w:sz w:val="28"/>
          <w:szCs w:val="28"/>
        </w:rPr>
      </w:pPr>
      <w:r w:rsidRPr="00410364">
        <w:rPr>
          <w:rFonts w:hint="eastAsia"/>
          <w:sz w:val="28"/>
          <w:szCs w:val="28"/>
        </w:rPr>
        <w:t>建築場所</w:t>
      </w:r>
    </w:p>
    <w:p w14:paraId="69560DA7" w14:textId="77777777" w:rsidR="00410364" w:rsidRDefault="00410364" w:rsidP="00410364">
      <w:pPr>
        <w:spacing w:line="0" w:lineRule="atLeast"/>
        <w:ind w:firstLine="839"/>
        <w:rPr>
          <w:sz w:val="28"/>
          <w:szCs w:val="28"/>
        </w:rPr>
      </w:pPr>
    </w:p>
    <w:p w14:paraId="5BBAF0C7" w14:textId="2556A1AD" w:rsidR="00410364" w:rsidRPr="00410364" w:rsidRDefault="00410364" w:rsidP="00410364">
      <w:pPr>
        <w:spacing w:line="0" w:lineRule="atLeast"/>
        <w:ind w:firstLine="839"/>
        <w:rPr>
          <w:kern w:val="0"/>
          <w:sz w:val="28"/>
          <w:szCs w:val="28"/>
        </w:rPr>
      </w:pPr>
      <w:r w:rsidRPr="00410364">
        <w:rPr>
          <w:rFonts w:hint="eastAsia"/>
          <w:spacing w:val="280"/>
          <w:kern w:val="0"/>
          <w:sz w:val="28"/>
          <w:szCs w:val="28"/>
          <w:fitText w:val="1120" w:id="-2098961408"/>
        </w:rPr>
        <w:t>用</w:t>
      </w:r>
      <w:r w:rsidRPr="00410364">
        <w:rPr>
          <w:rFonts w:hint="eastAsia"/>
          <w:kern w:val="0"/>
          <w:sz w:val="28"/>
          <w:szCs w:val="28"/>
          <w:fitText w:val="1120" w:id="-2098961408"/>
        </w:rPr>
        <w:t>途</w:t>
      </w:r>
    </w:p>
    <w:p w14:paraId="078533CE" w14:textId="77777777" w:rsidR="00410364" w:rsidRDefault="00410364" w:rsidP="00410364">
      <w:pPr>
        <w:spacing w:line="0" w:lineRule="atLeast"/>
        <w:ind w:firstLine="839"/>
        <w:rPr>
          <w:sz w:val="28"/>
          <w:szCs w:val="28"/>
        </w:rPr>
      </w:pPr>
    </w:p>
    <w:p w14:paraId="11F26BED" w14:textId="604754C3" w:rsidR="00410364" w:rsidRDefault="00410364" w:rsidP="00410364">
      <w:pPr>
        <w:spacing w:line="0" w:lineRule="atLeast"/>
        <w:ind w:firstLine="839"/>
        <w:rPr>
          <w:sz w:val="28"/>
          <w:szCs w:val="28"/>
        </w:rPr>
      </w:pPr>
      <w:r>
        <w:rPr>
          <w:rFonts w:hint="eastAsia"/>
          <w:sz w:val="28"/>
          <w:szCs w:val="28"/>
        </w:rPr>
        <w:t>構造規模</w:t>
      </w:r>
    </w:p>
    <w:p w14:paraId="2B8BAEA8" w14:textId="28B83980" w:rsidR="00410364" w:rsidRDefault="00410364" w:rsidP="00410364">
      <w:pPr>
        <w:rPr>
          <w:sz w:val="28"/>
          <w:szCs w:val="28"/>
        </w:rPr>
      </w:pPr>
    </w:p>
    <w:p w14:paraId="3DA2FD21" w14:textId="366D5DE2" w:rsidR="00410364" w:rsidRDefault="00410364" w:rsidP="00410364"/>
    <w:p w14:paraId="1CB78AD5" w14:textId="79DC3C08" w:rsidR="00410364" w:rsidRDefault="00410364" w:rsidP="00410364">
      <w:pPr>
        <w:ind w:left="3360" w:firstLineChars="300" w:firstLine="840"/>
        <w:rPr>
          <w:sz w:val="28"/>
          <w:szCs w:val="28"/>
        </w:rPr>
      </w:pPr>
      <w:r w:rsidRPr="00410364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　　</w:t>
      </w:r>
      <w:r w:rsidRPr="00410364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　　</w:t>
      </w:r>
      <w:r w:rsidRPr="00410364">
        <w:rPr>
          <w:rFonts w:hint="eastAsia"/>
          <w:sz w:val="28"/>
          <w:szCs w:val="28"/>
        </w:rPr>
        <w:t>日</w:t>
      </w:r>
    </w:p>
    <w:p w14:paraId="0B13D5C3" w14:textId="031E4D62" w:rsidR="00410364" w:rsidRPr="00410364" w:rsidRDefault="00410364" w:rsidP="00410364">
      <w:pPr>
        <w:ind w:left="2520" w:firstLineChars="300" w:firstLine="840"/>
        <w:rPr>
          <w:sz w:val="28"/>
          <w:szCs w:val="28"/>
          <w:u w:val="single"/>
        </w:rPr>
      </w:pPr>
      <w:r w:rsidRPr="00410364">
        <w:rPr>
          <w:rFonts w:hint="eastAsia"/>
          <w:sz w:val="28"/>
          <w:szCs w:val="28"/>
        </w:rPr>
        <w:t xml:space="preserve">建築主　</w:t>
      </w:r>
      <w:r w:rsidRPr="00410364">
        <w:rPr>
          <w:rFonts w:hint="eastAsia"/>
          <w:sz w:val="28"/>
          <w:szCs w:val="28"/>
          <w:u w:val="single"/>
        </w:rPr>
        <w:t>住　所</w:t>
      </w:r>
      <w:r>
        <w:rPr>
          <w:rFonts w:hint="eastAsia"/>
          <w:sz w:val="28"/>
          <w:szCs w:val="28"/>
          <w:u w:val="single"/>
        </w:rPr>
        <w:t xml:space="preserve">　　　　　　　　　　　　　　</w:t>
      </w:r>
    </w:p>
    <w:p w14:paraId="62C07D64" w14:textId="4134F7EB" w:rsidR="00410364" w:rsidRPr="00410364" w:rsidRDefault="00410364" w:rsidP="00410364">
      <w:pPr>
        <w:ind w:left="3360" w:firstLineChars="400" w:firstLine="1120"/>
        <w:rPr>
          <w:sz w:val="28"/>
          <w:szCs w:val="28"/>
          <w:u w:val="single"/>
        </w:rPr>
      </w:pPr>
      <w:r w:rsidRPr="00410364">
        <w:rPr>
          <w:rFonts w:hint="eastAsia"/>
          <w:sz w:val="28"/>
          <w:szCs w:val="28"/>
          <w:u w:val="single"/>
        </w:rPr>
        <w:t>氏　名</w:t>
      </w:r>
      <w:r>
        <w:rPr>
          <w:rFonts w:hint="eastAsia"/>
          <w:sz w:val="28"/>
          <w:szCs w:val="28"/>
          <w:u w:val="single"/>
        </w:rPr>
        <w:t xml:space="preserve">　　　　　　　　　　　　　</w:t>
      </w:r>
      <w:r w:rsidR="00C81B3F">
        <w:rPr>
          <w:rFonts w:hint="eastAsia"/>
          <w:sz w:val="28"/>
          <w:szCs w:val="28"/>
          <w:u w:val="single"/>
        </w:rPr>
        <w:t>㊞</w:t>
      </w:r>
    </w:p>
    <w:sectPr w:rsidR="00410364" w:rsidRPr="00410364" w:rsidSect="00854B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55"/>
    <w:rsid w:val="00163407"/>
    <w:rsid w:val="00410364"/>
    <w:rsid w:val="00854BE5"/>
    <w:rsid w:val="009F4B55"/>
    <w:rsid w:val="00A32356"/>
    <w:rsid w:val="00C8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9F739E"/>
  <w15:chartTrackingRefBased/>
  <w15:docId w15:val="{34C9FEF4-A884-4EC4-8C7A-EAD12F4A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54BE5"/>
    <w:rPr>
      <w:color w:val="808080"/>
    </w:rPr>
  </w:style>
  <w:style w:type="paragraph" w:styleId="a4">
    <w:name w:val="Note Heading"/>
    <w:basedOn w:val="a"/>
    <w:next w:val="a"/>
    <w:link w:val="a5"/>
    <w:uiPriority w:val="99"/>
    <w:unhideWhenUsed/>
    <w:rsid w:val="00410364"/>
    <w:pPr>
      <w:jc w:val="center"/>
    </w:pPr>
    <w:rPr>
      <w:sz w:val="28"/>
      <w:szCs w:val="28"/>
    </w:rPr>
  </w:style>
  <w:style w:type="character" w:customStyle="1" w:styleId="a5">
    <w:name w:val="記 (文字)"/>
    <w:basedOn w:val="a0"/>
    <w:link w:val="a4"/>
    <w:uiPriority w:val="99"/>
    <w:rsid w:val="00410364"/>
    <w:rPr>
      <w:sz w:val="28"/>
      <w:szCs w:val="28"/>
    </w:rPr>
  </w:style>
  <w:style w:type="paragraph" w:styleId="a6">
    <w:name w:val="Closing"/>
    <w:basedOn w:val="a"/>
    <w:link w:val="a7"/>
    <w:uiPriority w:val="99"/>
    <w:unhideWhenUsed/>
    <w:rsid w:val="00410364"/>
    <w:pPr>
      <w:jc w:val="right"/>
    </w:pPr>
    <w:rPr>
      <w:sz w:val="28"/>
      <w:szCs w:val="28"/>
    </w:rPr>
  </w:style>
  <w:style w:type="character" w:customStyle="1" w:styleId="a7">
    <w:name w:val="結語 (文字)"/>
    <w:basedOn w:val="a0"/>
    <w:link w:val="a6"/>
    <w:uiPriority w:val="99"/>
    <w:rsid w:val="0041036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14397A2-1986-41BB-9C4F-4E348F67502C}"/>
      </w:docPartPr>
      <w:docPartBody>
        <w:p w:rsidR="00E63422" w:rsidRDefault="002E6B1B">
          <w:r w:rsidRPr="00AE4695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B1B"/>
    <w:rsid w:val="002E6B1B"/>
    <w:rsid w:val="007F1A3D"/>
    <w:rsid w:val="00A63E67"/>
    <w:rsid w:val="00C638C4"/>
    <w:rsid w:val="00E6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E6B1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2020-02-28T08:13:00Z</dcterms:created>
  <dcterms:modified xsi:type="dcterms:W3CDTF">2020-05-16T06:52:00Z</dcterms:modified>
</cp:coreProperties>
</file>